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73" w:rsidRPr="00F42BA5" w:rsidRDefault="00E66573" w:rsidP="00E6657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>Curriculum Plan</w:t>
      </w:r>
      <w:r w:rsidR="00F90253">
        <w:rPr>
          <w:rFonts w:ascii="Times New Roman" w:hAnsi="Times New Roman" w:cs="Times New Roman"/>
          <w:b/>
          <w:sz w:val="28"/>
          <w:szCs w:val="28"/>
        </w:rPr>
        <w:t xml:space="preserve"> (Odd Semester 2024-25</w:t>
      </w:r>
      <w:r w:rsidRPr="00F42BA5">
        <w:rPr>
          <w:rFonts w:ascii="Times New Roman" w:hAnsi="Times New Roman" w:cs="Times New Roman"/>
          <w:b/>
          <w:sz w:val="28"/>
          <w:szCs w:val="28"/>
        </w:rPr>
        <w:t>)</w:t>
      </w:r>
    </w:p>
    <w:p w:rsidR="00E66573" w:rsidRPr="00F42BA5" w:rsidRDefault="00E66573" w:rsidP="00E6657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>(Department of Computer Science)</w:t>
      </w:r>
    </w:p>
    <w:p w:rsidR="00E66573" w:rsidRDefault="00E66573" w:rsidP="00E66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Faculty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253">
        <w:rPr>
          <w:rFonts w:ascii="Times New Roman" w:hAnsi="Times New Roman" w:cs="Times New Roman"/>
          <w:sz w:val="28"/>
          <w:szCs w:val="28"/>
        </w:rPr>
        <w:t>Ruby Gupta</w:t>
      </w:r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Course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BC">
        <w:rPr>
          <w:rFonts w:ascii="Times New Roman" w:hAnsi="Times New Roman" w:cs="Times New Roman"/>
          <w:sz w:val="28"/>
          <w:szCs w:val="28"/>
        </w:rPr>
        <w:t>B.A with Computer Application</w:t>
      </w:r>
    </w:p>
    <w:p w:rsidR="00E66573" w:rsidRDefault="00334A6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Semester                  :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334A6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573"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 w:rsidR="00E665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 of the Paper    : </w:t>
      </w:r>
      <w:r w:rsidR="00334A63">
        <w:rPr>
          <w:rFonts w:ascii="Times New Roman" w:hAnsi="Times New Roman" w:cs="Times New Roman"/>
          <w:sz w:val="28"/>
          <w:szCs w:val="28"/>
        </w:rPr>
        <w:t>Introduction to Programming using C++</w:t>
      </w:r>
      <w:r w:rsidR="00653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(Theory + Practical)</w:t>
      </w:r>
    </w:p>
    <w:tbl>
      <w:tblPr>
        <w:tblStyle w:val="TableGrid"/>
        <w:tblW w:w="9284" w:type="dxa"/>
        <w:tblLayout w:type="fixed"/>
        <w:tblLook w:val="04A0" w:firstRow="1" w:lastRow="0" w:firstColumn="1" w:lastColumn="0" w:noHBand="0" w:noVBand="1"/>
      </w:tblPr>
      <w:tblGrid>
        <w:gridCol w:w="685"/>
        <w:gridCol w:w="4907"/>
        <w:gridCol w:w="2223"/>
        <w:gridCol w:w="1469"/>
      </w:tblGrid>
      <w:tr w:rsidR="00E66573" w:rsidTr="00F90253">
        <w:trPr>
          <w:trHeight w:val="826"/>
        </w:trPr>
        <w:tc>
          <w:tcPr>
            <w:tcW w:w="685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4907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223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References/content</w:t>
            </w:r>
          </w:p>
        </w:tc>
        <w:tc>
          <w:tcPr>
            <w:tcW w:w="1469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</w:p>
        </w:tc>
      </w:tr>
      <w:tr w:rsidR="00E66573" w:rsidTr="00F90253">
        <w:trPr>
          <w:trHeight w:val="1039"/>
        </w:trPr>
        <w:tc>
          <w:tcPr>
            <w:tcW w:w="685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7" w:type="dxa"/>
          </w:tcPr>
          <w:p w:rsidR="00E66573" w:rsidRPr="00653606" w:rsidRDefault="00334A63" w:rsidP="00334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Introduction to C++ ,  Data Types and Expression</w:t>
            </w:r>
          </w:p>
          <w:p w:rsidR="00334A63" w:rsidRPr="00653606" w:rsidRDefault="00334A63" w:rsidP="00334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E66573" w:rsidRPr="00653606" w:rsidRDefault="00653606" w:rsidP="00FB2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[1], [2]</w:t>
            </w:r>
          </w:p>
        </w:tc>
        <w:tc>
          <w:tcPr>
            <w:tcW w:w="1469" w:type="dxa"/>
          </w:tcPr>
          <w:p w:rsidR="00E66573" w:rsidRPr="00653606" w:rsidRDefault="006756AA" w:rsidP="00FB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E66573" w:rsidTr="00F90253">
        <w:trPr>
          <w:trHeight w:val="826"/>
        </w:trPr>
        <w:tc>
          <w:tcPr>
            <w:tcW w:w="685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7" w:type="dxa"/>
          </w:tcPr>
          <w:p w:rsidR="00334A63" w:rsidRPr="00653606" w:rsidRDefault="00653606" w:rsidP="00FB2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Control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nstructs</w:t>
            </w: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, Arrays , pointers , User Defined Functions</w:t>
            </w:r>
          </w:p>
        </w:tc>
        <w:tc>
          <w:tcPr>
            <w:tcW w:w="2223" w:type="dxa"/>
          </w:tcPr>
          <w:p w:rsidR="00E66573" w:rsidRPr="00653606" w:rsidRDefault="00653606" w:rsidP="00FB2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1469" w:type="dxa"/>
          </w:tcPr>
          <w:p w:rsidR="00E66573" w:rsidRPr="00653606" w:rsidRDefault="006756AA" w:rsidP="00FB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E66573" w:rsidTr="00F90253">
        <w:trPr>
          <w:trHeight w:val="1304"/>
        </w:trPr>
        <w:tc>
          <w:tcPr>
            <w:tcW w:w="685" w:type="dxa"/>
          </w:tcPr>
          <w:p w:rsidR="00E66573" w:rsidRPr="00653606" w:rsidRDefault="00E66573" w:rsidP="00FB2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07" w:type="dxa"/>
          </w:tcPr>
          <w:p w:rsidR="00653606" w:rsidRPr="00653606" w:rsidRDefault="00653606" w:rsidP="0065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Classes and Objects</w:t>
            </w:r>
          </w:p>
          <w:p w:rsidR="00CB43BC" w:rsidRPr="00653606" w:rsidRDefault="00653606" w:rsidP="0075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  <w:tc>
          <w:tcPr>
            <w:tcW w:w="2223" w:type="dxa"/>
          </w:tcPr>
          <w:p w:rsidR="00E66573" w:rsidRPr="00653606" w:rsidRDefault="00653606" w:rsidP="00E66573">
            <w:pPr>
              <w:tabs>
                <w:tab w:val="center" w:pos="11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1469" w:type="dxa"/>
          </w:tcPr>
          <w:p w:rsidR="00E66573" w:rsidRPr="00653606" w:rsidRDefault="006756AA" w:rsidP="00FB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  <w:tr w:rsidR="00751460" w:rsidTr="00F90253">
        <w:trPr>
          <w:trHeight w:val="1039"/>
        </w:trPr>
        <w:tc>
          <w:tcPr>
            <w:tcW w:w="685" w:type="dxa"/>
          </w:tcPr>
          <w:p w:rsidR="00751460" w:rsidRPr="00653606" w:rsidRDefault="00751460" w:rsidP="0075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7" w:type="dxa"/>
          </w:tcPr>
          <w:p w:rsidR="00CB43BC" w:rsidRPr="00653606" w:rsidRDefault="00CB43BC" w:rsidP="0075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53606" w:rsidRPr="00653606">
              <w:rPr>
                <w:rFonts w:ascii="Times New Roman" w:hAnsi="Times New Roman" w:cs="Times New Roman"/>
                <w:sz w:val="24"/>
                <w:szCs w:val="24"/>
              </w:rPr>
              <w:t xml:space="preserve">EST </w:t>
            </w:r>
          </w:p>
          <w:p w:rsidR="00334A63" w:rsidRPr="00653606" w:rsidRDefault="00334A63" w:rsidP="0075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23" w:type="dxa"/>
          </w:tcPr>
          <w:p w:rsidR="00751460" w:rsidRPr="00653606" w:rsidRDefault="00751460" w:rsidP="0075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751460" w:rsidRPr="00653606" w:rsidRDefault="006756AA" w:rsidP="0075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</w:tr>
    </w:tbl>
    <w:p w:rsidR="00E66573" w:rsidRDefault="00E66573" w:rsidP="00E66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3BC" w:rsidRPr="00334A63" w:rsidRDefault="00CB43BC" w:rsidP="00CB43BC">
      <w:pPr>
        <w:rPr>
          <w:rFonts w:ascii="Times New Roman" w:hAnsi="Times New Roman" w:cs="Times New Roman"/>
          <w:b/>
          <w:sz w:val="24"/>
          <w:szCs w:val="24"/>
        </w:rPr>
      </w:pPr>
      <w:r w:rsidRPr="00334A63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:rsidR="00334A63" w:rsidRPr="00424F95" w:rsidRDefault="00334A63" w:rsidP="00334A63">
      <w:pPr>
        <w:pStyle w:val="NormalWeb"/>
        <w:spacing w:before="0" w:beforeAutospacing="0" w:after="0" w:afterAutospacing="0"/>
        <w:rPr>
          <w:b/>
          <w:bCs/>
        </w:rPr>
      </w:pPr>
    </w:p>
    <w:p w:rsidR="00334A63" w:rsidRPr="00424F95" w:rsidRDefault="00334A63" w:rsidP="00334A63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bCs/>
        </w:rPr>
      </w:pPr>
      <w:r w:rsidRPr="00424F95">
        <w:rPr>
          <w:bCs/>
        </w:rPr>
        <w:t xml:space="preserve">E. </w:t>
      </w:r>
      <w:proofErr w:type="spellStart"/>
      <w:r w:rsidRPr="00424F95">
        <w:rPr>
          <w:bCs/>
        </w:rPr>
        <w:t>Balaguruswamy</w:t>
      </w:r>
      <w:proofErr w:type="spellEnd"/>
      <w:r w:rsidRPr="00424F95">
        <w:rPr>
          <w:bCs/>
        </w:rPr>
        <w:t>, Object Oriented Programming with C++, 7</w:t>
      </w:r>
      <w:r w:rsidRPr="00424F95">
        <w:rPr>
          <w:bCs/>
          <w:vertAlign w:val="superscript"/>
        </w:rPr>
        <w:t>th</w:t>
      </w:r>
      <w:r w:rsidRPr="00424F95">
        <w:rPr>
          <w:bCs/>
        </w:rPr>
        <w:t xml:space="preserve"> edition, McGraw </w:t>
      </w:r>
      <w:r>
        <w:rPr>
          <w:bCs/>
        </w:rPr>
        <w:t xml:space="preserve">– </w:t>
      </w:r>
      <w:r w:rsidRPr="00424F95">
        <w:rPr>
          <w:bCs/>
        </w:rPr>
        <w:t>Hill Education, 2017.</w:t>
      </w:r>
    </w:p>
    <w:p w:rsidR="00334A63" w:rsidRPr="00424F95" w:rsidRDefault="00334A63" w:rsidP="00334A63">
      <w:pPr>
        <w:pStyle w:val="NormalWeb"/>
        <w:spacing w:before="0" w:beforeAutospacing="0" w:after="0" w:afterAutospacing="0"/>
        <w:ind w:left="426" w:hanging="426"/>
        <w:jc w:val="both"/>
        <w:rPr>
          <w:bCs/>
        </w:rPr>
      </w:pPr>
    </w:p>
    <w:p w:rsidR="00334A63" w:rsidRPr="00424F95" w:rsidRDefault="00334A63" w:rsidP="006A3960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bCs/>
        </w:rPr>
      </w:pPr>
      <w:r w:rsidRPr="00862A12">
        <w:rPr>
          <w:bCs/>
        </w:rPr>
        <w:t xml:space="preserve">Robert </w:t>
      </w:r>
      <w:proofErr w:type="spellStart"/>
      <w:r w:rsidRPr="00862A12">
        <w:rPr>
          <w:bCs/>
        </w:rPr>
        <w:t>Lafore</w:t>
      </w:r>
      <w:proofErr w:type="spellEnd"/>
      <w:r w:rsidRPr="00862A12">
        <w:rPr>
          <w:bCs/>
        </w:rPr>
        <w:t>, Object Oriented Programming in C++, 4</w:t>
      </w:r>
      <w:r w:rsidRPr="00862A12">
        <w:rPr>
          <w:bCs/>
          <w:vertAlign w:val="superscript"/>
        </w:rPr>
        <w:t>th</w:t>
      </w:r>
      <w:r w:rsidRPr="00862A12">
        <w:rPr>
          <w:bCs/>
        </w:rPr>
        <w:t xml:space="preserve"> edition, SAMS Publishing, 2016.</w:t>
      </w:r>
    </w:p>
    <w:sectPr w:rsidR="00334A63" w:rsidRPr="00424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0C9C"/>
    <w:multiLevelType w:val="multilevel"/>
    <w:tmpl w:val="D454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A8"/>
    <w:rsid w:val="00334A63"/>
    <w:rsid w:val="00466F23"/>
    <w:rsid w:val="00566A55"/>
    <w:rsid w:val="00653606"/>
    <w:rsid w:val="006756AA"/>
    <w:rsid w:val="006E12A8"/>
    <w:rsid w:val="00744F39"/>
    <w:rsid w:val="00751460"/>
    <w:rsid w:val="00767CFC"/>
    <w:rsid w:val="00862A12"/>
    <w:rsid w:val="008B2F2E"/>
    <w:rsid w:val="00CB43BC"/>
    <w:rsid w:val="00D92B53"/>
    <w:rsid w:val="00E66573"/>
    <w:rsid w:val="00E77774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F2EB"/>
  <w15:chartTrackingRefBased/>
  <w15:docId w15:val="{151E097D-3CFB-4594-AB4E-3966B8AF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66573"/>
    <w:pPr>
      <w:spacing w:after="0" w:line="240" w:lineRule="auto"/>
    </w:pPr>
  </w:style>
  <w:style w:type="paragraph" w:customStyle="1" w:styleId="Default">
    <w:name w:val="Default"/>
    <w:rsid w:val="00E66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5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14</cp:revision>
  <cp:lastPrinted>2024-09-06T06:48:00Z</cp:lastPrinted>
  <dcterms:created xsi:type="dcterms:W3CDTF">2022-09-09T18:00:00Z</dcterms:created>
  <dcterms:modified xsi:type="dcterms:W3CDTF">2024-09-20T03:51:00Z</dcterms:modified>
</cp:coreProperties>
</file>